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671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</w:t>
      </w:r>
      <w:r w:rsidR="00DA3671">
        <w:rPr>
          <w:rFonts w:ascii="Times New Roman" w:hAnsi="Times New Roman" w:cs="Times New Roman"/>
          <w:b/>
          <w:sz w:val="28"/>
          <w:szCs w:val="28"/>
        </w:rPr>
        <w:t>Республиканской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олимпиады </w:t>
      </w:r>
    </w:p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A3671">
        <w:rPr>
          <w:rFonts w:ascii="Times New Roman" w:hAnsi="Times New Roman" w:cs="Times New Roman"/>
          <w:b/>
          <w:sz w:val="28"/>
          <w:szCs w:val="28"/>
        </w:rPr>
        <w:t>родному (татарскому) языку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9E0">
        <w:rPr>
          <w:rFonts w:ascii="Times New Roman" w:hAnsi="Times New Roman" w:cs="Times New Roman"/>
          <w:b/>
          <w:sz w:val="28"/>
          <w:szCs w:val="28"/>
        </w:rPr>
        <w:t>за 2021-2022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5"/>
        <w:gridCol w:w="2986"/>
        <w:gridCol w:w="2109"/>
        <w:gridCol w:w="1142"/>
        <w:gridCol w:w="1579"/>
      </w:tblGrid>
      <w:tr w:rsidR="008B41EF" w:rsidTr="00907704">
        <w:tc>
          <w:tcPr>
            <w:tcW w:w="1755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86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09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79" w:type="dxa"/>
          </w:tcPr>
          <w:p w:rsidR="008B41EF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  <w:p w:rsidR="00D12D5A" w:rsidRPr="00DD752A" w:rsidRDefault="00D12D5A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41EF" w:rsidTr="00907704">
        <w:tc>
          <w:tcPr>
            <w:tcW w:w="1755" w:type="dxa"/>
          </w:tcPr>
          <w:p w:rsidR="008B41EF" w:rsidRDefault="00286D3C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2986" w:type="dxa"/>
          </w:tcPr>
          <w:p w:rsidR="008B41EF" w:rsidRDefault="00286D3C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="00CE36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360D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2109" w:type="dxa"/>
          </w:tcPr>
          <w:p w:rsidR="008B41EF" w:rsidRDefault="00286D3C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2" w:type="dxa"/>
          </w:tcPr>
          <w:p w:rsidR="008B41EF" w:rsidRDefault="00825A8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79" w:type="dxa"/>
          </w:tcPr>
          <w:p w:rsidR="008B41EF" w:rsidRDefault="00825A8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907704">
        <w:tc>
          <w:tcPr>
            <w:tcW w:w="1755" w:type="dxa"/>
          </w:tcPr>
          <w:p w:rsidR="008B41EF" w:rsidRDefault="00F93C1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986" w:type="dxa"/>
          </w:tcPr>
          <w:p w:rsidR="008B41EF" w:rsidRDefault="00286D3C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  <w:p w:rsidR="00CE360D" w:rsidRDefault="00CE360D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109" w:type="dxa"/>
          </w:tcPr>
          <w:p w:rsidR="008B41EF" w:rsidRDefault="00286D3C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42" w:type="dxa"/>
          </w:tcPr>
          <w:p w:rsidR="008B41EF" w:rsidRDefault="00825A8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79" w:type="dxa"/>
          </w:tcPr>
          <w:p w:rsidR="008B41EF" w:rsidRDefault="00907704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8B41EF" w:rsidTr="00907704">
        <w:tc>
          <w:tcPr>
            <w:tcW w:w="1755" w:type="dxa"/>
          </w:tcPr>
          <w:p w:rsidR="008B41EF" w:rsidRPr="00DD752A" w:rsidRDefault="00F93C1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986" w:type="dxa"/>
          </w:tcPr>
          <w:p w:rsidR="008B41EF" w:rsidRDefault="00286D3C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 Ландыш</w:t>
            </w:r>
          </w:p>
          <w:p w:rsidR="00CE360D" w:rsidRPr="00DD752A" w:rsidRDefault="00CE360D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2109" w:type="dxa"/>
          </w:tcPr>
          <w:p w:rsidR="008B41EF" w:rsidRPr="00DD752A" w:rsidRDefault="00286D3C" w:rsidP="00286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42" w:type="dxa"/>
          </w:tcPr>
          <w:p w:rsidR="008B41EF" w:rsidRPr="00DD752A" w:rsidRDefault="00825A8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79" w:type="dxa"/>
          </w:tcPr>
          <w:p w:rsidR="008B41EF" w:rsidRPr="00DD752A" w:rsidRDefault="00825A8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86D3C" w:rsidTr="00907704">
        <w:tc>
          <w:tcPr>
            <w:tcW w:w="1755" w:type="dxa"/>
          </w:tcPr>
          <w:p w:rsidR="00286D3C" w:rsidRPr="00DD752A" w:rsidRDefault="00F93C1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986" w:type="dxa"/>
          </w:tcPr>
          <w:p w:rsidR="00286D3C" w:rsidRDefault="00286D3C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  <w:p w:rsidR="00CE360D" w:rsidRPr="00DD752A" w:rsidRDefault="00CE360D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Фанияровмч</w:t>
            </w:r>
            <w:proofErr w:type="spellEnd"/>
          </w:p>
        </w:tc>
        <w:tc>
          <w:tcPr>
            <w:tcW w:w="2109" w:type="dxa"/>
          </w:tcPr>
          <w:p w:rsidR="00286D3C" w:rsidRDefault="00286D3C" w:rsidP="00286D3C">
            <w:pPr>
              <w:jc w:val="center"/>
            </w:pPr>
            <w:r w:rsidRPr="003329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42" w:type="dxa"/>
          </w:tcPr>
          <w:p w:rsidR="00286D3C" w:rsidRPr="00DD752A" w:rsidRDefault="00825A8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286D3C" w:rsidRPr="00DD752A" w:rsidRDefault="00825A8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86D3C" w:rsidTr="00907704">
        <w:tc>
          <w:tcPr>
            <w:tcW w:w="1755" w:type="dxa"/>
          </w:tcPr>
          <w:p w:rsidR="00286D3C" w:rsidRDefault="00F93C1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986" w:type="dxa"/>
          </w:tcPr>
          <w:p w:rsidR="00286D3C" w:rsidRDefault="00286D3C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</w:t>
            </w:r>
          </w:p>
          <w:p w:rsidR="00CE360D" w:rsidRDefault="00CE360D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109" w:type="dxa"/>
          </w:tcPr>
          <w:p w:rsidR="00286D3C" w:rsidRDefault="00286D3C" w:rsidP="00286D3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3292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42" w:type="dxa"/>
          </w:tcPr>
          <w:p w:rsidR="00286D3C" w:rsidRDefault="00825A8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79" w:type="dxa"/>
          </w:tcPr>
          <w:p w:rsidR="00286D3C" w:rsidRDefault="00825A8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286D3C" w:rsidTr="00907704">
        <w:tc>
          <w:tcPr>
            <w:tcW w:w="1755" w:type="dxa"/>
          </w:tcPr>
          <w:p w:rsidR="00286D3C" w:rsidRDefault="00F93C18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986" w:type="dxa"/>
          </w:tcPr>
          <w:p w:rsidR="00286D3C" w:rsidRDefault="00286D3C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Габделганеева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</w:p>
          <w:p w:rsidR="00CE360D" w:rsidRDefault="00CE360D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</w:p>
        </w:tc>
        <w:tc>
          <w:tcPr>
            <w:tcW w:w="2109" w:type="dxa"/>
          </w:tcPr>
          <w:p w:rsidR="00286D3C" w:rsidRDefault="00286D3C" w:rsidP="00286D3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3292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42" w:type="dxa"/>
          </w:tcPr>
          <w:p w:rsidR="00286D3C" w:rsidRDefault="00825A8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79" w:type="dxa"/>
          </w:tcPr>
          <w:p w:rsidR="00286D3C" w:rsidRDefault="00825A8D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F93C18">
      <w:pPr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</w:t>
      </w:r>
      <w:r w:rsidR="00CE360D">
        <w:rPr>
          <w:rFonts w:ascii="Times New Roman" w:hAnsi="Times New Roman" w:cs="Times New Roman"/>
          <w:b/>
          <w:sz w:val="28"/>
          <w:szCs w:val="28"/>
        </w:rPr>
        <w:t xml:space="preserve">                               Арсланова А.Д.</w:t>
      </w:r>
    </w:p>
    <w:p w:rsidR="00CE360D" w:rsidRDefault="00CE360D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Шарапова Л.К.</w:t>
      </w:r>
    </w:p>
    <w:p w:rsidR="00CB2DE2" w:rsidRPr="00825A8D" w:rsidRDefault="007D1AA2" w:rsidP="00825A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4E1CA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F93C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B2DE2" w:rsidRDefault="00CB2DE2" w:rsidP="00825A8D">
      <w:pPr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93ACC"/>
    <w:rsid w:val="000B39CB"/>
    <w:rsid w:val="00112298"/>
    <w:rsid w:val="00127667"/>
    <w:rsid w:val="00133C52"/>
    <w:rsid w:val="00286D3C"/>
    <w:rsid w:val="0029521C"/>
    <w:rsid w:val="002D00E3"/>
    <w:rsid w:val="0037451D"/>
    <w:rsid w:val="004019B9"/>
    <w:rsid w:val="004E1CAA"/>
    <w:rsid w:val="006245CE"/>
    <w:rsid w:val="00672F8F"/>
    <w:rsid w:val="007D1AA2"/>
    <w:rsid w:val="00825A8D"/>
    <w:rsid w:val="008552AC"/>
    <w:rsid w:val="008B41EF"/>
    <w:rsid w:val="00907704"/>
    <w:rsid w:val="00921884"/>
    <w:rsid w:val="009872F7"/>
    <w:rsid w:val="00A84535"/>
    <w:rsid w:val="00AB11AB"/>
    <w:rsid w:val="00AF62C8"/>
    <w:rsid w:val="00B342B1"/>
    <w:rsid w:val="00BD4974"/>
    <w:rsid w:val="00BE62A2"/>
    <w:rsid w:val="00C33AC1"/>
    <w:rsid w:val="00C72E3B"/>
    <w:rsid w:val="00CB2DE2"/>
    <w:rsid w:val="00CE360D"/>
    <w:rsid w:val="00CE70C8"/>
    <w:rsid w:val="00CF69E0"/>
    <w:rsid w:val="00D12D5A"/>
    <w:rsid w:val="00D51CF8"/>
    <w:rsid w:val="00DA1429"/>
    <w:rsid w:val="00DA3671"/>
    <w:rsid w:val="00DC69C9"/>
    <w:rsid w:val="00DD752A"/>
    <w:rsid w:val="00DF3ABC"/>
    <w:rsid w:val="00E5784E"/>
    <w:rsid w:val="00EA24D1"/>
    <w:rsid w:val="00F56EE1"/>
    <w:rsid w:val="00F9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Windows User</cp:lastModifiedBy>
  <cp:revision>10</cp:revision>
  <cp:lastPrinted>2018-10-16T05:22:00Z</cp:lastPrinted>
  <dcterms:created xsi:type="dcterms:W3CDTF">2021-09-28T05:51:00Z</dcterms:created>
  <dcterms:modified xsi:type="dcterms:W3CDTF">2021-10-09T19:46:00Z</dcterms:modified>
</cp:coreProperties>
</file>